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02C7E" w14:textId="61CD6F13" w:rsidR="007D4906" w:rsidRDefault="007D4906" w:rsidP="007D4906">
      <w:pPr>
        <w:spacing w:before="240" w:after="200" w:line="240" w:lineRule="auto"/>
        <w:jc w:val="center"/>
        <w:rPr>
          <w:rFonts w:ascii="Arial" w:eastAsia="Times New Roman" w:hAnsi="Arial" w:cs="Arial"/>
          <w:b/>
          <w:bCs/>
          <w:color w:val="1F3864" w:themeColor="accent1" w:themeShade="80"/>
          <w:sz w:val="28"/>
          <w:szCs w:val="28"/>
          <w:lang w:eastAsia="pl-PL"/>
        </w:rPr>
      </w:pPr>
      <w:r w:rsidRPr="007D490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Formularz zgłoszeniowy </w:t>
      </w:r>
      <w:r w:rsidR="003B6AD9">
        <w:rPr>
          <w:rFonts w:ascii="Arial" w:eastAsia="Times New Roman" w:hAnsi="Arial" w:cs="Arial"/>
          <w:b/>
          <w:sz w:val="28"/>
          <w:szCs w:val="28"/>
          <w:lang w:eastAsia="pl-PL"/>
        </w:rPr>
        <w:t>–</w:t>
      </w:r>
      <w:r w:rsidR="00E5790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3B6AD9">
        <w:rPr>
          <w:rFonts w:ascii="Arial" w:eastAsia="Times New Roman" w:hAnsi="Arial" w:cs="Arial"/>
          <w:b/>
          <w:bCs/>
          <w:color w:val="1F3864" w:themeColor="accent1" w:themeShade="80"/>
          <w:sz w:val="28"/>
          <w:szCs w:val="28"/>
          <w:lang w:eastAsia="pl-PL"/>
        </w:rPr>
        <w:t>Szkolenie ESRS 2026</w:t>
      </w:r>
      <w:r w:rsidR="00EF1B9B">
        <w:rPr>
          <w:rFonts w:ascii="Arial" w:eastAsia="Times New Roman" w:hAnsi="Arial" w:cs="Arial"/>
          <w:b/>
          <w:bCs/>
          <w:color w:val="1F3864" w:themeColor="accent1" w:themeShade="80"/>
          <w:sz w:val="28"/>
          <w:szCs w:val="28"/>
          <w:lang w:eastAsia="pl-PL"/>
        </w:rPr>
        <w:t xml:space="preserve"> </w:t>
      </w:r>
      <w:r w:rsidR="00C74FA2">
        <w:rPr>
          <w:rFonts w:ascii="Arial" w:eastAsia="Times New Roman" w:hAnsi="Arial" w:cs="Arial"/>
          <w:b/>
          <w:bCs/>
          <w:color w:val="1F3864" w:themeColor="accent1" w:themeShade="80"/>
          <w:sz w:val="28"/>
          <w:szCs w:val="28"/>
          <w:lang w:eastAsia="pl-PL"/>
        </w:rPr>
        <w:t>(online)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540"/>
        <w:gridCol w:w="1212"/>
        <w:gridCol w:w="768"/>
        <w:gridCol w:w="972"/>
        <w:gridCol w:w="108"/>
        <w:gridCol w:w="49"/>
        <w:gridCol w:w="764"/>
        <w:gridCol w:w="267"/>
        <w:gridCol w:w="552"/>
        <w:gridCol w:w="1464"/>
        <w:gridCol w:w="355"/>
        <w:gridCol w:w="1661"/>
      </w:tblGrid>
      <w:tr w:rsidR="007D4906" w:rsidRPr="007D4906" w14:paraId="3C155746" w14:textId="77777777" w:rsidTr="00EB5440">
        <w:tc>
          <w:tcPr>
            <w:tcW w:w="10440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B57A303" w14:textId="3D8CE56F" w:rsidR="007D4906" w:rsidRPr="007D4906" w:rsidRDefault="001B57BD" w:rsidP="006A36BA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Wypełniony </w:t>
            </w:r>
            <w:r w:rsidR="007D4906"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formularz prosimy przesłać </w:t>
            </w:r>
            <w:r w:rsid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 adres mail:</w:t>
            </w:r>
            <w:r w:rsidR="007D4906"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E57901" w:rsidRPr="00EB5440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szkolenia</w:t>
            </w:r>
            <w:r w:rsidR="007D4906" w:rsidRPr="00EB5440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@csrinfo.org</w:t>
            </w:r>
          </w:p>
        </w:tc>
      </w:tr>
      <w:tr w:rsidR="00C74FA2" w:rsidRPr="007D4906" w14:paraId="0D6FC483" w14:textId="77777777" w:rsidTr="00C74FA2">
        <w:tc>
          <w:tcPr>
            <w:tcW w:w="10440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233E" w14:textId="37F8BB0F" w:rsidR="00C74FA2" w:rsidRPr="00C74FA2" w:rsidRDefault="00C74FA2" w:rsidP="006A36BA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74FA2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l-PL"/>
              </w:rPr>
              <w:t>Uproszczone standardy ESRS bez tajemnic. Szkolenia dla praktyków.</w:t>
            </w:r>
          </w:p>
        </w:tc>
      </w:tr>
      <w:tr w:rsidR="007D4906" w:rsidRPr="007D4906" w14:paraId="565A8D99" w14:textId="77777777" w:rsidTr="00C74FA2">
        <w:tc>
          <w:tcPr>
            <w:tcW w:w="5377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55DA1C1A" w14:textId="5B7856E3" w:rsidR="007D4906" w:rsidRPr="007D4906" w:rsidRDefault="007D4906" w:rsidP="006A36BA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031" w:type="dxa"/>
            <w:gridSpan w:val="2"/>
            <w:tcBorders>
              <w:left w:val="nil"/>
              <w:bottom w:val="nil"/>
              <w:right w:val="nil"/>
            </w:tcBorders>
          </w:tcPr>
          <w:p w14:paraId="2B74EE6F" w14:textId="77777777" w:rsidR="007D4906" w:rsidRPr="007D4906" w:rsidRDefault="007D4906" w:rsidP="006A36BA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032" w:type="dxa"/>
            <w:gridSpan w:val="4"/>
            <w:tcBorders>
              <w:left w:val="nil"/>
              <w:right w:val="nil"/>
            </w:tcBorders>
          </w:tcPr>
          <w:p w14:paraId="3FEBDBC3" w14:textId="7AC64D60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26A9D" w:rsidRPr="007D4906" w14:paraId="7D5BB10F" w14:textId="77777777" w:rsidTr="00C74FA2">
        <w:tc>
          <w:tcPr>
            <w:tcW w:w="537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D7D2A7" w14:textId="63C4577F" w:rsidR="00126A9D" w:rsidRPr="00157822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15782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Szkolenie 1. </w:t>
            </w:r>
            <w:r w:rsidRPr="00126A9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Fundamenty raportowania ESG i ład </w:t>
            </w:r>
          </w:p>
        </w:tc>
        <w:tc>
          <w:tcPr>
            <w:tcW w:w="103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B94867" w14:textId="77777777" w:rsidR="00126A9D" w:rsidRPr="007D4906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016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502B29C9" w14:textId="640F717E" w:rsidR="00126A9D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Termin:</w:t>
            </w:r>
          </w:p>
        </w:tc>
        <w:tc>
          <w:tcPr>
            <w:tcW w:w="2016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141B7B73" w14:textId="4727867D" w:rsidR="00126A9D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Liczba uczestników:</w:t>
            </w:r>
          </w:p>
        </w:tc>
      </w:tr>
      <w:tr w:rsidR="00126A9D" w:rsidRPr="007D4906" w14:paraId="03C0B8BD" w14:textId="77777777" w:rsidTr="00C74FA2">
        <w:trPr>
          <w:trHeight w:val="401"/>
        </w:trPr>
        <w:tc>
          <w:tcPr>
            <w:tcW w:w="537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048A" w14:textId="7151A218" w:rsidR="00126A9D" w:rsidRPr="00126A9D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pl-PL"/>
              </w:rPr>
            </w:pPr>
            <w:r w:rsidRPr="00126A9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korporacyjny</w:t>
            </w:r>
          </w:p>
        </w:tc>
        <w:tc>
          <w:tcPr>
            <w:tcW w:w="103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7619CC" w14:textId="77777777" w:rsidR="00126A9D" w:rsidRPr="007D4906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01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CF3A0F5" w14:textId="6FCC4856" w:rsidR="00126A9D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21.10.2026                          </w:t>
            </w:r>
          </w:p>
        </w:tc>
        <w:tc>
          <w:tcPr>
            <w:tcW w:w="201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AC85DBB" w14:textId="59124F06" w:rsidR="00126A9D" w:rsidRPr="007D4906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26A9D" w:rsidRPr="007D4906" w14:paraId="3B2A79A2" w14:textId="77777777" w:rsidTr="00C74FA2">
        <w:tc>
          <w:tcPr>
            <w:tcW w:w="537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7DD2" w14:textId="6E2B5CA0" w:rsidR="00126A9D" w:rsidRPr="00157822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C74FA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1599, 00 zł + VAT (23%)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03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EEC89D" w14:textId="77777777" w:rsidR="00126A9D" w:rsidRPr="007D4906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01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9931B76" w14:textId="19EE8E0D" w:rsidR="00126A9D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18.11.2026                           </w:t>
            </w:r>
          </w:p>
        </w:tc>
        <w:tc>
          <w:tcPr>
            <w:tcW w:w="201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B912AF9" w14:textId="77777777" w:rsidR="00126A9D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4418F3F1" w14:textId="77777777" w:rsidTr="00C74FA2">
        <w:tc>
          <w:tcPr>
            <w:tcW w:w="53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7BCA0F" w14:textId="516E1F50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0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03590D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40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7BF2A9" w14:textId="01F451A3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126A9D" w:rsidRPr="007D4906" w14:paraId="3CB6D176" w14:textId="77777777" w:rsidTr="00C74FA2">
        <w:tc>
          <w:tcPr>
            <w:tcW w:w="537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4C48" w14:textId="612F8C77" w:rsidR="00126A9D" w:rsidRPr="00157822" w:rsidRDefault="00126A9D" w:rsidP="00126A9D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15782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Szkolenie 2. </w:t>
            </w:r>
            <w:r w:rsidRPr="00126A9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Standardy tematyczne społeczne ESRS S</w:t>
            </w:r>
          </w:p>
        </w:tc>
        <w:tc>
          <w:tcPr>
            <w:tcW w:w="103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6B21A6" w14:textId="77777777" w:rsidR="00126A9D" w:rsidRPr="007D4906" w:rsidRDefault="00126A9D" w:rsidP="00126A9D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4FF6BFAF" w14:textId="0FA4E5B1" w:rsidR="00126A9D" w:rsidRDefault="00126A9D" w:rsidP="00126A9D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Termin:</w:t>
            </w: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4824895F" w14:textId="6129889D" w:rsidR="00126A9D" w:rsidRDefault="00126A9D" w:rsidP="00126A9D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Liczba uczestników:</w:t>
            </w:r>
          </w:p>
        </w:tc>
      </w:tr>
      <w:tr w:rsidR="00126A9D" w:rsidRPr="007D4906" w14:paraId="44BD2BF6" w14:textId="77777777" w:rsidTr="00C74FA2">
        <w:tc>
          <w:tcPr>
            <w:tcW w:w="537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4762" w14:textId="3774EF0A" w:rsidR="00126A9D" w:rsidRPr="00A87D3D" w:rsidRDefault="00126A9D" w:rsidP="00157822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74FA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1599, 00 zł + VAT (23%)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03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E6447A" w14:textId="77777777" w:rsidR="00126A9D" w:rsidRPr="007D4906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B43A24" w14:textId="59BD4010" w:rsidR="00126A9D" w:rsidRPr="00157822" w:rsidRDefault="00126A9D" w:rsidP="00126A9D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5782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22.10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.2026 r.</w:t>
            </w:r>
            <w:r w:rsidRPr="0015782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</w:t>
            </w: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DE0045" w14:textId="2A6F1138" w:rsidR="00126A9D" w:rsidRPr="007D4906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26A9D" w:rsidRPr="007D4906" w14:paraId="2C617529" w14:textId="77777777" w:rsidTr="00C74FA2">
        <w:tc>
          <w:tcPr>
            <w:tcW w:w="537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84D026" w14:textId="77777777" w:rsidR="00126A9D" w:rsidRDefault="00126A9D" w:rsidP="00157822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pl-PL"/>
              </w:rPr>
            </w:pPr>
          </w:p>
        </w:tc>
        <w:tc>
          <w:tcPr>
            <w:tcW w:w="10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321280" w14:textId="77777777" w:rsidR="00126A9D" w:rsidRPr="007D4906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FCAA63" w14:textId="31D88042" w:rsidR="00126A9D" w:rsidRDefault="00126A9D" w:rsidP="00126A9D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19.11.2026                          </w:t>
            </w: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219BC4" w14:textId="77777777" w:rsidR="00126A9D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78FF0DBF" w14:textId="77777777" w:rsidTr="00C74FA2">
        <w:tc>
          <w:tcPr>
            <w:tcW w:w="537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4C4E7E" w14:textId="573D0C06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0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6BEE40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40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9FC2C0" w14:textId="14EC87D9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126A9D" w:rsidRPr="007D4906" w14:paraId="50EB26E2" w14:textId="77777777" w:rsidTr="00C74FA2">
        <w:tc>
          <w:tcPr>
            <w:tcW w:w="53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D7B8" w14:textId="524029E0" w:rsidR="00126A9D" w:rsidRPr="001638E4" w:rsidRDefault="001638E4" w:rsidP="00157822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5782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Szkolenie 3. </w:t>
            </w:r>
            <w:r w:rsidRPr="001638E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Standardy tematyczne środowiskowe ESRS E</w:t>
            </w:r>
          </w:p>
        </w:tc>
        <w:tc>
          <w:tcPr>
            <w:tcW w:w="103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BE68F7" w14:textId="77777777" w:rsidR="00126A9D" w:rsidRPr="007D4906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1FCD8B46" w14:textId="3DA7BFCC" w:rsidR="00126A9D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Termin:</w:t>
            </w: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2B64B11B" w14:textId="4D3DD648" w:rsidR="00126A9D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Liczba uczestników:</w:t>
            </w:r>
          </w:p>
        </w:tc>
      </w:tr>
      <w:tr w:rsidR="00126A9D" w:rsidRPr="007D4906" w14:paraId="1B01E78C" w14:textId="77777777" w:rsidTr="00C74FA2">
        <w:tc>
          <w:tcPr>
            <w:tcW w:w="53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5BF5" w14:textId="6C25155C" w:rsidR="00126A9D" w:rsidRPr="007D4906" w:rsidRDefault="001638E4" w:rsidP="00157822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74FA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126A9D" w:rsidRPr="00C74FA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599, 00 zł + VAT (23%)</w:t>
            </w:r>
            <w:r w:rsidR="00126A9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03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37C4B6" w14:textId="77777777" w:rsidR="00126A9D" w:rsidRPr="007D4906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91CE25" w14:textId="15301A93" w:rsidR="00126A9D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23.10.2026                        </w:t>
            </w: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823397" w14:textId="2AA412C1" w:rsidR="00126A9D" w:rsidRPr="007D4906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638E4" w:rsidRPr="007D4906" w14:paraId="738AA324" w14:textId="77777777" w:rsidTr="00C74FA2">
        <w:tc>
          <w:tcPr>
            <w:tcW w:w="537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EDC9E1" w14:textId="77777777" w:rsidR="001638E4" w:rsidRPr="00157822" w:rsidRDefault="001638E4" w:rsidP="00157822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0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668D36" w14:textId="77777777" w:rsidR="001638E4" w:rsidRPr="007D4906" w:rsidRDefault="001638E4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442D9A" w14:textId="24B797F1" w:rsidR="001638E4" w:rsidRDefault="001638E4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20.11.2026                          </w:t>
            </w: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9656BF" w14:textId="77777777" w:rsidR="001638E4" w:rsidRDefault="001638E4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57822" w:rsidRPr="007D4906" w14:paraId="7C8B0395" w14:textId="77777777" w:rsidTr="00C74FA2">
        <w:tc>
          <w:tcPr>
            <w:tcW w:w="537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99E4F8" w14:textId="77777777" w:rsidR="00157822" w:rsidRPr="00157822" w:rsidRDefault="00157822" w:rsidP="00157822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0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F1CC40" w14:textId="77777777" w:rsidR="00157822" w:rsidRPr="007D4906" w:rsidRDefault="00157822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0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43551AC" w14:textId="51245B10" w:rsidR="00157822" w:rsidRPr="00157822" w:rsidRDefault="00157822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126A9D" w:rsidRPr="007D4906" w14:paraId="39E89BE8" w14:textId="77777777" w:rsidTr="00C74FA2">
        <w:trPr>
          <w:trHeight w:val="359"/>
        </w:trPr>
        <w:tc>
          <w:tcPr>
            <w:tcW w:w="537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AE80" w14:textId="36FD0EF0" w:rsidR="00126A9D" w:rsidRPr="00126A9D" w:rsidRDefault="00126A9D" w:rsidP="00157822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Pakiet 3 dni: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Szkolenie 1. + Szkolenie 2 + Szkolenie 3</w:t>
            </w:r>
          </w:p>
        </w:tc>
        <w:tc>
          <w:tcPr>
            <w:tcW w:w="103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D14563" w14:textId="77777777" w:rsidR="00126A9D" w:rsidRPr="007D4906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CC2E5" w:themeFill="accent5" w:themeFillTint="99"/>
          </w:tcPr>
          <w:p w14:paraId="6A0A5532" w14:textId="290E7BD5" w:rsidR="00126A9D" w:rsidRPr="007D4906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Termin</w:t>
            </w:r>
            <w:r w:rsidR="001638E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y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CC2E5" w:themeFill="accent5" w:themeFillTint="99"/>
          </w:tcPr>
          <w:p w14:paraId="3C5F951F" w14:textId="6C71FAB4" w:rsidR="00126A9D" w:rsidRPr="007D4906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Liczba uczestników:</w:t>
            </w:r>
          </w:p>
        </w:tc>
      </w:tr>
      <w:tr w:rsidR="00126A9D" w:rsidRPr="007D4906" w14:paraId="43D90C77" w14:textId="77777777" w:rsidTr="00C74FA2">
        <w:tc>
          <w:tcPr>
            <w:tcW w:w="537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A543" w14:textId="60C9C0FA" w:rsidR="00126A9D" w:rsidRDefault="00126A9D" w:rsidP="00157822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126A9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3 599,00 zł + VAT (23%)</w:t>
            </w:r>
          </w:p>
        </w:tc>
        <w:tc>
          <w:tcPr>
            <w:tcW w:w="103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ECAE5F" w14:textId="77777777" w:rsidR="00126A9D" w:rsidRPr="007D4906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EA1A60" w14:textId="77777777" w:rsidR="00126A9D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02A0A1" w14:textId="77777777" w:rsidR="00126A9D" w:rsidRDefault="00126A9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2D36FD50" w14:textId="77777777" w:rsidTr="006A36BA">
        <w:tc>
          <w:tcPr>
            <w:tcW w:w="1044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C04AB4" w14:textId="0028EA9A" w:rsidR="004376BC" w:rsidRPr="004376BC" w:rsidRDefault="004376BC" w:rsidP="004376BC">
            <w:pPr>
              <w:spacing w:before="240" w:after="0" w:line="240" w:lineRule="auto"/>
              <w:rPr>
                <w:rFonts w:ascii="Arial" w:eastAsia="Times New Roman" w:hAnsi="Arial" w:cs="Arial"/>
                <w:bCs/>
                <w:color w:val="5B9BD5" w:themeColor="accent5"/>
                <w:sz w:val="18"/>
                <w:szCs w:val="18"/>
                <w:lang w:eastAsia="pl-PL"/>
              </w:rPr>
            </w:pPr>
          </w:p>
          <w:p w14:paraId="331CA879" w14:textId="53ECE955" w:rsidR="007D4906" w:rsidRPr="007D4906" w:rsidRDefault="007D4906" w:rsidP="006A36BA">
            <w:pPr>
              <w:spacing w:before="24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UCZESTNIKÓW</w:t>
            </w:r>
          </w:p>
          <w:p w14:paraId="6D77EFCA" w14:textId="6B78CBA0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B57BD" w:rsidRPr="007D4906" w14:paraId="398DD11F" w14:textId="77777777" w:rsidTr="00EF1B9B">
        <w:trPr>
          <w:trHeight w:val="175"/>
        </w:trPr>
        <w:tc>
          <w:tcPr>
            <w:tcW w:w="34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4215" w14:textId="07E05C61" w:rsidR="001B57BD" w:rsidRPr="007D4906" w:rsidRDefault="001B57BD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17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FFE9" w14:textId="718A94DA" w:rsidR="001B57BD" w:rsidRPr="007D4906" w:rsidRDefault="001B57BD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B57B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Stanowisko</w:t>
            </w:r>
          </w:p>
        </w:tc>
        <w:tc>
          <w:tcPr>
            <w:tcW w:w="174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7737" w14:textId="5B2CB344" w:rsidR="001B57BD" w:rsidRPr="007D4906" w:rsidRDefault="001B57BD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B57B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E-mail</w:t>
            </w:r>
          </w:p>
        </w:tc>
        <w:tc>
          <w:tcPr>
            <w:tcW w:w="18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76A3" w14:textId="75A361D5" w:rsidR="001B57BD" w:rsidRPr="007D4906" w:rsidRDefault="001B57BD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B57B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Nr telefonu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469D" w14:textId="1B1030E1" w:rsidR="001B57BD" w:rsidRPr="007D4906" w:rsidRDefault="001B57BD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B57B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Wybrany </w:t>
            </w:r>
            <w:r w:rsidR="00EF1B9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wariant</w:t>
            </w:r>
          </w:p>
        </w:tc>
      </w:tr>
      <w:tr w:rsidR="001B57BD" w:rsidRPr="007D4906" w14:paraId="32C9A1D2" w14:textId="77777777" w:rsidTr="00EF1B9B">
        <w:trPr>
          <w:trHeight w:val="175"/>
        </w:trPr>
        <w:tc>
          <w:tcPr>
            <w:tcW w:w="34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98B8" w14:textId="77777777" w:rsidR="001B57BD" w:rsidRPr="007D4906" w:rsidRDefault="001B57BD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9EE1" w14:textId="77777777" w:rsidR="001B57BD" w:rsidRPr="007D4906" w:rsidRDefault="001B57BD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4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D93C" w14:textId="77777777" w:rsidR="001B57BD" w:rsidRPr="007D4906" w:rsidRDefault="001B57BD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8ED2" w14:textId="77777777" w:rsidR="001B57BD" w:rsidRPr="007D4906" w:rsidRDefault="001B57BD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A83B" w14:textId="34B81518" w:rsidR="001B57BD" w:rsidRPr="007D4906" w:rsidRDefault="001B57BD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B57BD" w:rsidRPr="007D4906" w14:paraId="00AEC584" w14:textId="77777777" w:rsidTr="00EF1B9B">
        <w:trPr>
          <w:trHeight w:val="175"/>
        </w:trPr>
        <w:tc>
          <w:tcPr>
            <w:tcW w:w="34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A0AA" w14:textId="77777777" w:rsidR="001B57BD" w:rsidRPr="007D4906" w:rsidRDefault="001B57BD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6909" w14:textId="77777777" w:rsidR="001B57BD" w:rsidRPr="007D4906" w:rsidRDefault="001B57BD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4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46DF" w14:textId="77777777" w:rsidR="001B57BD" w:rsidRPr="007D4906" w:rsidRDefault="001B57BD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D997" w14:textId="77777777" w:rsidR="001B57BD" w:rsidRPr="007D4906" w:rsidRDefault="001B57BD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4402" w14:textId="77777777" w:rsidR="001B57BD" w:rsidRPr="007D4906" w:rsidRDefault="001B57BD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F1B9B" w:rsidRPr="007D4906" w14:paraId="2ADCD20D" w14:textId="77777777" w:rsidTr="00EF1B9B">
        <w:trPr>
          <w:trHeight w:val="175"/>
        </w:trPr>
        <w:tc>
          <w:tcPr>
            <w:tcW w:w="34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88A2" w14:textId="77777777" w:rsidR="00EF1B9B" w:rsidRPr="007D4906" w:rsidRDefault="00EF1B9B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8CF6" w14:textId="77777777" w:rsidR="00EF1B9B" w:rsidRPr="007D4906" w:rsidRDefault="00EF1B9B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4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9899" w14:textId="77777777" w:rsidR="00EF1B9B" w:rsidRPr="007D4906" w:rsidRDefault="00EF1B9B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209C" w14:textId="77777777" w:rsidR="00EF1B9B" w:rsidRPr="007D4906" w:rsidRDefault="00EF1B9B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0AC4" w14:textId="77777777" w:rsidR="00EF1B9B" w:rsidRPr="007D4906" w:rsidRDefault="00EF1B9B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F1B9B" w:rsidRPr="007D4906" w14:paraId="6FE4A431" w14:textId="77777777" w:rsidTr="00EF1B9B">
        <w:trPr>
          <w:trHeight w:val="175"/>
        </w:trPr>
        <w:tc>
          <w:tcPr>
            <w:tcW w:w="34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DA81" w14:textId="77777777" w:rsidR="00EF1B9B" w:rsidRPr="007D4906" w:rsidRDefault="00EF1B9B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473A" w14:textId="77777777" w:rsidR="00EF1B9B" w:rsidRPr="007D4906" w:rsidRDefault="00EF1B9B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4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5709" w14:textId="77777777" w:rsidR="00EF1B9B" w:rsidRPr="007D4906" w:rsidRDefault="00EF1B9B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BB61" w14:textId="77777777" w:rsidR="00EF1B9B" w:rsidRPr="007D4906" w:rsidRDefault="00EF1B9B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3A2C" w14:textId="77777777" w:rsidR="00EF1B9B" w:rsidRPr="007D4906" w:rsidRDefault="00EF1B9B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B57BD" w:rsidRPr="007D4906" w14:paraId="0385E1EE" w14:textId="77777777" w:rsidTr="00EF1B9B">
        <w:trPr>
          <w:trHeight w:val="175"/>
        </w:trPr>
        <w:tc>
          <w:tcPr>
            <w:tcW w:w="34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342D" w14:textId="77777777" w:rsidR="001B57BD" w:rsidRPr="007D4906" w:rsidRDefault="001B57BD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821A" w14:textId="77777777" w:rsidR="001B57BD" w:rsidRPr="007D4906" w:rsidRDefault="001B57BD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4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24E4" w14:textId="77777777" w:rsidR="001B57BD" w:rsidRPr="007D4906" w:rsidRDefault="001B57BD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2C00" w14:textId="77777777" w:rsidR="001B57BD" w:rsidRPr="007D4906" w:rsidRDefault="001B57BD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C86D" w14:textId="77777777" w:rsidR="001B57BD" w:rsidRPr="007D4906" w:rsidRDefault="001B57BD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6263CB22" w14:textId="77777777" w:rsidTr="006A36BA">
        <w:tc>
          <w:tcPr>
            <w:tcW w:w="10440" w:type="dxa"/>
            <w:gridSpan w:val="13"/>
            <w:tcBorders>
              <w:top w:val="single" w:sz="4" w:space="0" w:color="auto"/>
              <w:left w:val="nil"/>
              <w:right w:val="nil"/>
            </w:tcBorders>
          </w:tcPr>
          <w:p w14:paraId="4E704437" w14:textId="77777777" w:rsidR="00F647D7" w:rsidRDefault="00F647D7" w:rsidP="006A36BA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  <w:p w14:paraId="1A934E64" w14:textId="43F5E453" w:rsidR="007D4906" w:rsidRPr="007D4906" w:rsidRDefault="007D4906" w:rsidP="006A36BA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FIRMY/INSTYTUCJI</w:t>
            </w:r>
            <w:r w:rsidR="00CB39E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ZGŁASZAJĄCEJ </w:t>
            </w:r>
          </w:p>
          <w:p w14:paraId="203312C5" w14:textId="77777777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Nazwa:</w:t>
            </w:r>
          </w:p>
        </w:tc>
      </w:tr>
      <w:tr w:rsidR="007D4906" w:rsidRPr="007D4906" w14:paraId="7F117BB3" w14:textId="77777777" w:rsidTr="006A36BA">
        <w:tc>
          <w:tcPr>
            <w:tcW w:w="10440" w:type="dxa"/>
            <w:gridSpan w:val="13"/>
            <w:tcBorders>
              <w:bottom w:val="single" w:sz="4" w:space="0" w:color="auto"/>
            </w:tcBorders>
          </w:tcPr>
          <w:p w14:paraId="2974C0B4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51FAD387" w14:textId="77777777" w:rsidTr="006A36BA">
        <w:tc>
          <w:tcPr>
            <w:tcW w:w="10440" w:type="dxa"/>
            <w:gridSpan w:val="13"/>
            <w:tcBorders>
              <w:left w:val="nil"/>
              <w:right w:val="nil"/>
            </w:tcBorders>
          </w:tcPr>
          <w:p w14:paraId="5CC378B6" w14:textId="77777777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Adres:</w:t>
            </w:r>
          </w:p>
        </w:tc>
      </w:tr>
      <w:tr w:rsidR="007D4906" w:rsidRPr="007D4906" w14:paraId="5B821500" w14:textId="77777777" w:rsidTr="006A36BA">
        <w:tc>
          <w:tcPr>
            <w:tcW w:w="10440" w:type="dxa"/>
            <w:gridSpan w:val="13"/>
          </w:tcPr>
          <w:p w14:paraId="1E91D416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1EE34804" w14:textId="77777777" w:rsidTr="006A36BA">
        <w:tc>
          <w:tcPr>
            <w:tcW w:w="1728" w:type="dxa"/>
            <w:tcBorders>
              <w:left w:val="nil"/>
              <w:bottom w:val="single" w:sz="4" w:space="0" w:color="auto"/>
              <w:right w:val="nil"/>
            </w:tcBorders>
          </w:tcPr>
          <w:p w14:paraId="286C8601" w14:textId="77777777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14:paraId="665DA881" w14:textId="77777777" w:rsidR="007D4906" w:rsidRPr="007D4906" w:rsidRDefault="007D4906" w:rsidP="006A36BA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72" w:type="dxa"/>
            <w:gridSpan w:val="11"/>
            <w:tcBorders>
              <w:left w:val="nil"/>
              <w:bottom w:val="single" w:sz="4" w:space="0" w:color="auto"/>
              <w:right w:val="nil"/>
            </w:tcBorders>
          </w:tcPr>
          <w:p w14:paraId="32165C64" w14:textId="77777777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</w:t>
            </w:r>
          </w:p>
        </w:tc>
      </w:tr>
      <w:tr w:rsidR="007D4906" w:rsidRPr="007D4906" w14:paraId="2F5E3F96" w14:textId="77777777" w:rsidTr="006A36BA">
        <w:tc>
          <w:tcPr>
            <w:tcW w:w="17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7335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A6831C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72" w:type="dxa"/>
            <w:gridSpan w:val="11"/>
            <w:tcBorders>
              <w:left w:val="single" w:sz="4" w:space="0" w:color="auto"/>
              <w:bottom w:val="single" w:sz="4" w:space="0" w:color="auto"/>
            </w:tcBorders>
          </w:tcPr>
          <w:p w14:paraId="0B008E42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3D0CADD9" w14:textId="77777777" w:rsidTr="00556D91">
        <w:tc>
          <w:tcPr>
            <w:tcW w:w="5328" w:type="dxa"/>
            <w:gridSpan w:val="6"/>
            <w:tcBorders>
              <w:top w:val="nil"/>
              <w:left w:val="nil"/>
              <w:right w:val="nil"/>
            </w:tcBorders>
          </w:tcPr>
          <w:p w14:paraId="4DBA2D84" w14:textId="77777777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NIP: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70FA7D" w14:textId="77777777" w:rsidR="007D4906" w:rsidRPr="007D4906" w:rsidRDefault="007D4906" w:rsidP="006A36BA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9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B468FEF" w14:textId="29E4A9B4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1D062431" w14:textId="77777777" w:rsidTr="00556D91">
        <w:tc>
          <w:tcPr>
            <w:tcW w:w="5328" w:type="dxa"/>
            <w:gridSpan w:val="6"/>
            <w:tcBorders>
              <w:bottom w:val="single" w:sz="4" w:space="0" w:color="auto"/>
            </w:tcBorders>
          </w:tcPr>
          <w:p w14:paraId="2A76387F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3" w:type="dxa"/>
            <w:gridSpan w:val="2"/>
            <w:tcBorders>
              <w:top w:val="nil"/>
              <w:bottom w:val="nil"/>
              <w:right w:val="nil"/>
            </w:tcBorders>
          </w:tcPr>
          <w:p w14:paraId="146231BD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9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61ACBB9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57901" w:rsidRPr="007D4906" w14:paraId="2ABA4884" w14:textId="77777777" w:rsidTr="001B57BD">
        <w:tc>
          <w:tcPr>
            <w:tcW w:w="5328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14:paraId="59B5E4EC" w14:textId="306D3071" w:rsidR="00E57901" w:rsidRPr="007D4906" w:rsidRDefault="00E57901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57901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Imię i nazwisko osoby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upoważnionej do złożenia zamówienia: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1C1504" w14:textId="77777777" w:rsidR="00E57901" w:rsidRPr="007D4906" w:rsidRDefault="00E57901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9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5F07C7" w14:textId="77777777" w:rsidR="00E57901" w:rsidRPr="007D4906" w:rsidRDefault="00E57901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57901" w:rsidRPr="007D4906" w14:paraId="47FD2462" w14:textId="77777777" w:rsidTr="001B57BD">
        <w:tc>
          <w:tcPr>
            <w:tcW w:w="5328" w:type="dxa"/>
            <w:gridSpan w:val="6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C600E43" w14:textId="77777777" w:rsidR="00E57901" w:rsidRPr="00E57901" w:rsidRDefault="00E57901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0FECFD" w14:textId="77777777" w:rsidR="00E57901" w:rsidRPr="007D4906" w:rsidRDefault="00E57901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A039F26" w14:textId="77777777" w:rsidR="00E57901" w:rsidRPr="007D4906" w:rsidRDefault="00E57901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B57BD" w:rsidRPr="007D4906" w14:paraId="416B0E96" w14:textId="77777777" w:rsidTr="001B57BD">
        <w:tc>
          <w:tcPr>
            <w:tcW w:w="53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542CA4" w14:textId="78F46FFC" w:rsidR="001B57BD" w:rsidRPr="00E57901" w:rsidRDefault="001B57B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Stanowisko: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416167" w14:textId="77777777" w:rsidR="001B57BD" w:rsidRPr="007D4906" w:rsidRDefault="001B57B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426D61" w14:textId="77777777" w:rsidR="001B57BD" w:rsidRPr="007D4906" w:rsidRDefault="001B57B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1B57BD" w:rsidRPr="007D4906" w14:paraId="422D3D7F" w14:textId="77777777" w:rsidTr="004376BC">
        <w:tc>
          <w:tcPr>
            <w:tcW w:w="5328" w:type="dxa"/>
            <w:gridSpan w:val="6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C150344" w14:textId="77777777" w:rsidR="001B57BD" w:rsidRPr="00E57901" w:rsidRDefault="001B57B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2B0D62" w14:textId="77777777" w:rsidR="001B57BD" w:rsidRPr="007D4906" w:rsidRDefault="001B57B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7AD65F5" w14:textId="77777777" w:rsidR="001B57BD" w:rsidRPr="007D4906" w:rsidRDefault="001B57BD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6C7D40AB" w14:textId="77777777" w:rsidTr="004376BC">
        <w:trPr>
          <w:trHeight w:val="709"/>
        </w:trPr>
        <w:tc>
          <w:tcPr>
            <w:tcW w:w="532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CD8C51" w14:textId="77777777" w:rsidR="004376BC" w:rsidRDefault="004376B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C716998" w14:textId="77777777" w:rsidR="004376BC" w:rsidRDefault="004376B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0FA7372F" w14:textId="1A8CF3CB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e-mail: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FCAF36" w14:textId="77777777" w:rsidR="007D4906" w:rsidRPr="007D4906" w:rsidRDefault="007D4906" w:rsidP="006A36BA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9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3D81B5" w14:textId="77777777" w:rsidR="004376BC" w:rsidRDefault="004376B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6EEF8DD6" w14:textId="77777777" w:rsidR="004376BC" w:rsidRDefault="004376BC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24DA79BE" w14:textId="4DA5DBD6" w:rsidR="007D4906" w:rsidRPr="007D4906" w:rsidRDefault="007D4906" w:rsidP="006A36B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telefon:</w:t>
            </w:r>
          </w:p>
        </w:tc>
      </w:tr>
      <w:tr w:rsidR="007D4906" w:rsidRPr="007D4906" w14:paraId="1CE1F57C" w14:textId="77777777" w:rsidTr="006A36BA">
        <w:tc>
          <w:tcPr>
            <w:tcW w:w="5328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14:paraId="1C26C760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BB6D0B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99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2F52F732" w14:textId="77777777" w:rsidR="007D4906" w:rsidRPr="007D4906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7D4906" w:rsidRPr="007D4906" w14:paraId="65BD3CBC" w14:textId="77777777" w:rsidTr="006A36BA"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40DB91B6" w14:textId="095CCC04" w:rsidR="00FE048B" w:rsidRPr="00894AC8" w:rsidRDefault="00FE048B" w:rsidP="00FE048B">
            <w:pPr>
              <w:spacing w:before="240" w:after="24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FE048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Przesłanie Formularza Zgłoszenia stanowi prawnie wiążące zobowiązanie do uczestnictwa w </w:t>
            </w:r>
            <w:r w:rsidR="00814DD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szkoleniu ,,</w:t>
            </w:r>
            <w:r w:rsidR="00814DDC" w:rsidRPr="00814DD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Szkolenie ESRS 2026 (online I tura)</w:t>
            </w:r>
            <w:r w:rsidR="00814DD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’’</w:t>
            </w:r>
            <w:r w:rsidRPr="00FE048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wg wybranego </w:t>
            </w:r>
            <w:r w:rsidR="00863A3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wariantu</w:t>
            </w:r>
            <w:r w:rsidRPr="00FE048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. Na jego podstawie zostaje wystawiona faktura VAT. Faktura VAT zostaje wystawiona w ciągu 7 dni od otrzymania zgłoszenia. </w:t>
            </w:r>
            <w:r w:rsidRPr="00894AC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Płatność dokonywana jest zgodnie z terminem faktury tj.14 dni od daty wystawienia. </w:t>
            </w:r>
          </w:p>
          <w:p w14:paraId="40A63BFE" w14:textId="77777777" w:rsidR="00CB39E5" w:rsidRDefault="00FE048B" w:rsidP="00FE048B">
            <w:pPr>
              <w:spacing w:before="240" w:after="24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E048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Akceptuję przekazanie faktury przez CSRinfo drogą elektroniczną na wskazany w formularzu email kontaktowy. Jeśli email dla przekazania faktury jest inny niż osoby upoważnionej do złożenia zamówienia, należy wskazać go w uwagach. Podobnie, jeśli faktura ma zostać opatrzona dodatkową informacją.  </w:t>
            </w:r>
          </w:p>
          <w:p w14:paraId="239351FE" w14:textId="3CBCC4DA" w:rsidR="00894AC8" w:rsidRPr="007D4906" w:rsidRDefault="00894AC8" w:rsidP="00FE048B">
            <w:pPr>
              <w:spacing w:before="240" w:after="24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Termin zgłoszenia tj. wpłynięcia na email: </w:t>
            </w:r>
            <w:hyperlink r:id="rId7" w:history="1">
              <w:r w:rsidRPr="00A26BEB">
                <w:rPr>
                  <w:rStyle w:val="Hipercze"/>
                  <w:rFonts w:ascii="Arial" w:eastAsia="Times New Roman" w:hAnsi="Arial" w:cs="Arial"/>
                  <w:sz w:val="18"/>
                  <w:szCs w:val="18"/>
                  <w:lang w:eastAsia="pl-PL"/>
                </w:rPr>
                <w:t>szkolenia@csrinfo.org</w:t>
              </w:r>
            </w:hyperlink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decyduje o cenie.</w:t>
            </w:r>
            <w:r w:rsidR="00BF138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</w:p>
        </w:tc>
      </w:tr>
      <w:tr w:rsidR="007D4906" w:rsidRPr="007D4906" w14:paraId="6F9FC221" w14:textId="77777777" w:rsidTr="006A36BA">
        <w:trPr>
          <w:trHeight w:val="901"/>
        </w:trPr>
        <w:tc>
          <w:tcPr>
            <w:tcW w:w="10440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27CFF2BB" w14:textId="32ABC783" w:rsidR="00124A49" w:rsidRPr="00814DDC" w:rsidRDefault="007D4906" w:rsidP="006A36BA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UWAGI: </w:t>
            </w:r>
          </w:p>
        </w:tc>
      </w:tr>
      <w:tr w:rsidR="007D4906" w:rsidRPr="007D4906" w14:paraId="13A0E3DD" w14:textId="77777777" w:rsidTr="001B57BD">
        <w:trPr>
          <w:trHeight w:val="1609"/>
        </w:trPr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</w:tcPr>
          <w:p w14:paraId="5EE74FCB" w14:textId="79EF78F0" w:rsidR="007D4906" w:rsidRPr="007D4906" w:rsidRDefault="007D4906" w:rsidP="00814DDC">
            <w:pPr>
              <w:spacing w:before="24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Oświadczam, że:</w:t>
            </w:r>
          </w:p>
          <w:p w14:paraId="4A8B4A7A" w14:textId="25A29D2B" w:rsidR="00FE048B" w:rsidRPr="00FE048B" w:rsidRDefault="00FE048B" w:rsidP="00FE048B">
            <w:pPr>
              <w:numPr>
                <w:ilvl w:val="0"/>
                <w:numId w:val="2"/>
              </w:numPr>
              <w:spacing w:before="6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FE048B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Wyrażam dobrowolną zgodę wobec CSRinfo </w:t>
            </w:r>
            <w:r w:rsidR="00B2654E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Sp. z o.o.</w:t>
            </w:r>
            <w:r w:rsidRPr="00FE048B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na przetwarzanie danych zamieszczonych w formularzu zgłoszeniowym w celu udziału w kursie zgodnie z obowiązującymi przepisami prawa oraz na otrzymywanie drogą elektroniczną na wskazane powyżej adresy elektroniczne informacji dotyczących tego kursu niezbędnych do jego realizacji. Dane są przetwarzane zgodnie z Polityką prywatności https://www.csrinfo.org/polityka-prywatnosci/.</w:t>
            </w:r>
          </w:p>
          <w:p w14:paraId="5CB4FBC4" w14:textId="148B879A" w:rsidR="00FE048B" w:rsidRPr="00FE048B" w:rsidRDefault="00FE048B" w:rsidP="00FE048B">
            <w:pPr>
              <w:numPr>
                <w:ilvl w:val="0"/>
                <w:numId w:val="2"/>
              </w:numPr>
              <w:spacing w:before="6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FE048B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Oświadczam, że zapoznałam/em się z Regulaminem Sprzedaży opublikowanym na stronie Sprzedaży </w:t>
            </w:r>
            <w:hyperlink r:id="rId8" w:history="1">
              <w:r w:rsidR="008D6C6E" w:rsidRPr="00D92511">
                <w:rPr>
                  <w:rStyle w:val="Hipercze"/>
                  <w:rFonts w:ascii="Arial" w:eastAsia="Times New Roman" w:hAnsi="Arial" w:cs="Arial"/>
                  <w:sz w:val="18"/>
                  <w:szCs w:val="18"/>
                  <w:lang w:eastAsia="pl-PL"/>
                </w:rPr>
                <w:t>https://www.csrinfo.org/szkolenie-esrs-2026/</w:t>
              </w:r>
            </w:hyperlink>
            <w:r w:rsidR="008D6C6E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E3115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i rozumiem, że o cenie decyduje termin wpłynięcia zgłoszenia.</w:t>
            </w:r>
          </w:p>
          <w:p w14:paraId="262B790E" w14:textId="22B9F49C" w:rsidR="00FE048B" w:rsidRPr="00FE048B" w:rsidRDefault="00FE048B" w:rsidP="00FE048B">
            <w:pPr>
              <w:numPr>
                <w:ilvl w:val="0"/>
                <w:numId w:val="2"/>
              </w:numPr>
              <w:spacing w:before="6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FE048B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Oświadczam, że nie prowadzę działalności konkurencyjnej wobec CSRinfo </w:t>
            </w:r>
            <w:r w:rsidR="00B2654E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Sp. z o.o.</w:t>
            </w:r>
            <w:r w:rsidRPr="00FE048B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w zakresie szkoleń i usług doradczych.</w:t>
            </w:r>
          </w:p>
          <w:p w14:paraId="6D07A002" w14:textId="77777777" w:rsidR="00143187" w:rsidRDefault="00143187" w:rsidP="00814DDC">
            <w:pPr>
              <w:spacing w:before="6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5CE09EA9" w14:textId="77777777" w:rsidR="00143187" w:rsidRDefault="00143187" w:rsidP="00143187">
            <w:pPr>
              <w:spacing w:before="60" w:after="0" w:line="240" w:lineRule="auto"/>
              <w:ind w:left="612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1FB8E7CA" w14:textId="316DD066" w:rsidR="007D4906" w:rsidRPr="007D4906" w:rsidRDefault="007D4906" w:rsidP="00143187">
            <w:pPr>
              <w:spacing w:before="60" w:after="0" w:line="240" w:lineRule="auto"/>
              <w:ind w:left="61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Miejscowość, data:</w:t>
            </w:r>
          </w:p>
        </w:tc>
      </w:tr>
      <w:tr w:rsidR="007D4906" w:rsidRPr="007D4906" w14:paraId="6BDBD94E" w14:textId="77777777" w:rsidTr="006A36BA">
        <w:trPr>
          <w:trHeight w:val="501"/>
        </w:trPr>
        <w:tc>
          <w:tcPr>
            <w:tcW w:w="424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4099" w14:textId="77777777" w:rsidR="007D4906" w:rsidRPr="007D4906" w:rsidRDefault="007D4906" w:rsidP="006A36BA">
            <w:pPr>
              <w:tabs>
                <w:tab w:val="left" w:pos="1080"/>
              </w:tabs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84E09B" w14:textId="77777777" w:rsidR="007D4906" w:rsidRPr="007D4906" w:rsidRDefault="007D4906" w:rsidP="006A36BA">
            <w:pPr>
              <w:spacing w:before="120" w:after="8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511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8A98EE7" w14:textId="77777777" w:rsidR="007D4906" w:rsidRPr="007D4906" w:rsidRDefault="007D4906" w:rsidP="006A36BA">
            <w:pPr>
              <w:spacing w:before="240"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.............................................................................................................................</w:t>
            </w:r>
          </w:p>
        </w:tc>
      </w:tr>
      <w:tr w:rsidR="007D4906" w:rsidRPr="007D4906" w14:paraId="00F808E2" w14:textId="77777777" w:rsidTr="006A36BA"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C2C77AD" w14:textId="77777777" w:rsidR="007D4906" w:rsidRPr="007D4906" w:rsidRDefault="007D4906" w:rsidP="006A36BA">
            <w:pPr>
              <w:spacing w:after="0" w:line="240" w:lineRule="auto"/>
              <w:ind w:left="5832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D490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(podpis zgłaszającego oraz pieczęć firmowa)</w:t>
            </w:r>
          </w:p>
        </w:tc>
      </w:tr>
    </w:tbl>
    <w:p w14:paraId="0C09761F" w14:textId="77777777" w:rsidR="007D4906" w:rsidRPr="007D4906" w:rsidRDefault="007D4906" w:rsidP="007D4906"/>
    <w:sectPr w:rsidR="007D4906" w:rsidRPr="007D4906" w:rsidSect="00DC5E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78" w:right="566" w:bottom="719" w:left="540" w:header="5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0FB82" w14:textId="77777777" w:rsidR="003C628D" w:rsidRDefault="003C628D" w:rsidP="007D4906">
      <w:pPr>
        <w:spacing w:after="0" w:line="240" w:lineRule="auto"/>
      </w:pPr>
      <w:r>
        <w:separator/>
      </w:r>
    </w:p>
  </w:endnote>
  <w:endnote w:type="continuationSeparator" w:id="0">
    <w:p w14:paraId="27D96370" w14:textId="77777777" w:rsidR="003C628D" w:rsidRDefault="003C628D" w:rsidP="007D4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AB425" w14:textId="77777777" w:rsidR="00DF2A17" w:rsidRDefault="00DF2A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44BB8" w14:textId="77777777" w:rsidR="001B57BD" w:rsidRDefault="001B57BD">
    <w:pPr>
      <w:pStyle w:val="Stopka"/>
      <w:jc w:val="center"/>
      <w:rPr>
        <w:color w:val="4472C4" w:themeColor="accent1"/>
      </w:rPr>
    </w:pPr>
    <w:r>
      <w:rPr>
        <w:color w:val="4472C4" w:themeColor="accent1"/>
      </w:rPr>
      <w:t xml:space="preserve">Strona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PAGE  \* Arabic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</w:rPr>
      <w:t xml:space="preserve"> z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NUMPAGES \ * arabskie \ * MERGEFORMAT</w:instrText>
    </w:r>
    <w:r>
      <w:rPr>
        <w:color w:val="4472C4" w:themeColor="accent1"/>
      </w:rPr>
      <w:fldChar w:fldCharType="separate"/>
    </w:r>
    <w:r>
      <w:rPr>
        <w:color w:val="4472C4" w:themeColor="accent1"/>
      </w:rPr>
      <w:t>2</w:t>
    </w:r>
    <w:r>
      <w:rPr>
        <w:color w:val="4472C4" w:themeColor="accent1"/>
      </w:rPr>
      <w:fldChar w:fldCharType="end"/>
    </w:r>
  </w:p>
  <w:p w14:paraId="05BCD9E4" w14:textId="77777777" w:rsidR="001B57BD" w:rsidRDefault="001B57B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6D537" w14:textId="77777777" w:rsidR="00DF2A17" w:rsidRDefault="00DF2A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37D1E" w14:textId="77777777" w:rsidR="003C628D" w:rsidRDefault="003C628D" w:rsidP="007D4906">
      <w:pPr>
        <w:spacing w:after="0" w:line="240" w:lineRule="auto"/>
      </w:pPr>
      <w:r>
        <w:separator/>
      </w:r>
    </w:p>
  </w:footnote>
  <w:footnote w:type="continuationSeparator" w:id="0">
    <w:p w14:paraId="4DE4DCB2" w14:textId="77777777" w:rsidR="003C628D" w:rsidRDefault="003C628D" w:rsidP="007D49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57670" w14:textId="77777777" w:rsidR="00DF2A17" w:rsidRDefault="00DF2A1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C88C4" w14:textId="28160081" w:rsidR="00297C76" w:rsidRDefault="00894AC8" w:rsidP="003B6AD9">
    <w:pPr>
      <w:spacing w:before="240" w:after="200" w:line="240" w:lineRule="auto"/>
    </w:pPr>
    <w:r>
      <w:rPr>
        <w:noProof/>
      </w:rPr>
      <w:drawing>
        <wp:inline distT="0" distB="0" distL="0" distR="0" wp14:anchorId="429E2FCF" wp14:editId="1A89062D">
          <wp:extent cx="1195057" cy="235187"/>
          <wp:effectExtent l="0" t="0" r="571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0993" cy="2422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D4906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328BE59" wp14:editId="73B361BB">
              <wp:simplePos x="0" y="0"/>
              <wp:positionH relativeFrom="column">
                <wp:posOffset>0</wp:posOffset>
              </wp:positionH>
              <wp:positionV relativeFrom="paragraph">
                <wp:posOffset>534670</wp:posOffset>
              </wp:positionV>
              <wp:extent cx="6858000" cy="0"/>
              <wp:effectExtent l="9525" t="10795" r="9525" b="8255"/>
              <wp:wrapNone/>
              <wp:docPr id="2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122AC0" id="Łącznik prosty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2.1pt" to="540pt,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"/>
          </w:pict>
        </mc:Fallback>
      </mc:AlternateContent>
    </w:r>
    <w:r w:rsidR="00EB5440">
      <w:t xml:space="preserve">               </w:t>
    </w:r>
    <w:r w:rsidR="003B6AD9">
      <w:t xml:space="preserve">             </w:t>
    </w:r>
    <w:r w:rsidR="00EB5440" w:rsidRPr="00EB5440">
      <w:rPr>
        <w:rFonts w:ascii="Arial" w:eastAsia="Times New Roman" w:hAnsi="Arial" w:cs="Arial"/>
        <w:bCs/>
        <w:sz w:val="20"/>
        <w:szCs w:val="20"/>
        <w:lang w:eastAsia="pl-PL"/>
      </w:rPr>
      <w:t xml:space="preserve">Formularz zgłoszeniowy </w:t>
    </w:r>
    <w:r w:rsidR="00DF2A17">
      <w:rPr>
        <w:rFonts w:ascii="Arial" w:eastAsia="Times New Roman" w:hAnsi="Arial" w:cs="Arial"/>
        <w:bCs/>
        <w:sz w:val="20"/>
        <w:szCs w:val="20"/>
        <w:lang w:eastAsia="pl-PL"/>
      </w:rPr>
      <w:t>dot. szkolenia z nowych ESRS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2BCC3" w14:textId="77777777" w:rsidR="00DF2A17" w:rsidRDefault="00DF2A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E400F"/>
    <w:multiLevelType w:val="hybridMultilevel"/>
    <w:tmpl w:val="BEC4FABA"/>
    <w:lvl w:ilvl="0" w:tplc="4F20DC6C">
      <w:start w:val="989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581E70"/>
    <w:multiLevelType w:val="hybridMultilevel"/>
    <w:tmpl w:val="A6440BDC"/>
    <w:lvl w:ilvl="0" w:tplc="8166A7E2">
      <w:start w:val="1"/>
      <w:numFmt w:val="bullet"/>
      <w:lvlText w:val="q"/>
      <w:lvlJc w:val="left"/>
      <w:pPr>
        <w:tabs>
          <w:tab w:val="num" w:pos="612"/>
        </w:tabs>
        <w:ind w:left="612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2" w15:restartNumberingAfterBreak="0">
    <w:nsid w:val="49D53363"/>
    <w:multiLevelType w:val="hybridMultilevel"/>
    <w:tmpl w:val="15A265BE"/>
    <w:lvl w:ilvl="0" w:tplc="0415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num w:numId="1" w16cid:durableId="80882030">
    <w:abstractNumId w:val="2"/>
  </w:num>
  <w:num w:numId="2" w16cid:durableId="1233203140">
    <w:abstractNumId w:val="1"/>
  </w:num>
  <w:num w:numId="3" w16cid:durableId="629172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0A6"/>
    <w:rsid w:val="00082C9C"/>
    <w:rsid w:val="00095A3E"/>
    <w:rsid w:val="00124A49"/>
    <w:rsid w:val="00126A9D"/>
    <w:rsid w:val="001413BB"/>
    <w:rsid w:val="00143187"/>
    <w:rsid w:val="00157822"/>
    <w:rsid w:val="001638E4"/>
    <w:rsid w:val="00195263"/>
    <w:rsid w:val="001B57BD"/>
    <w:rsid w:val="001C18DF"/>
    <w:rsid w:val="00204B92"/>
    <w:rsid w:val="00274C58"/>
    <w:rsid w:val="002828D7"/>
    <w:rsid w:val="00297C76"/>
    <w:rsid w:val="00323ECE"/>
    <w:rsid w:val="00355ECF"/>
    <w:rsid w:val="003B6AD9"/>
    <w:rsid w:val="003C628D"/>
    <w:rsid w:val="003E6BD2"/>
    <w:rsid w:val="004376BC"/>
    <w:rsid w:val="00556D91"/>
    <w:rsid w:val="00653A94"/>
    <w:rsid w:val="0066355C"/>
    <w:rsid w:val="007D4906"/>
    <w:rsid w:val="008076AD"/>
    <w:rsid w:val="00814DDC"/>
    <w:rsid w:val="00833736"/>
    <w:rsid w:val="008539A5"/>
    <w:rsid w:val="00863A3D"/>
    <w:rsid w:val="00894AC8"/>
    <w:rsid w:val="008D24F4"/>
    <w:rsid w:val="008D6C6E"/>
    <w:rsid w:val="008E082A"/>
    <w:rsid w:val="009A46AF"/>
    <w:rsid w:val="009B4A9C"/>
    <w:rsid w:val="00A24EBC"/>
    <w:rsid w:val="00A312F6"/>
    <w:rsid w:val="00A70262"/>
    <w:rsid w:val="00A87D3D"/>
    <w:rsid w:val="00B03F67"/>
    <w:rsid w:val="00B2654E"/>
    <w:rsid w:val="00BA4499"/>
    <w:rsid w:val="00BF1388"/>
    <w:rsid w:val="00BF5CC6"/>
    <w:rsid w:val="00C0100D"/>
    <w:rsid w:val="00C74FA2"/>
    <w:rsid w:val="00CB39E5"/>
    <w:rsid w:val="00D35D04"/>
    <w:rsid w:val="00D80424"/>
    <w:rsid w:val="00DB6CCA"/>
    <w:rsid w:val="00DF2A17"/>
    <w:rsid w:val="00DF6EE9"/>
    <w:rsid w:val="00E31150"/>
    <w:rsid w:val="00E57901"/>
    <w:rsid w:val="00EB5440"/>
    <w:rsid w:val="00EC0551"/>
    <w:rsid w:val="00EF1B9B"/>
    <w:rsid w:val="00F647D7"/>
    <w:rsid w:val="00F663D1"/>
    <w:rsid w:val="00FB3E6B"/>
    <w:rsid w:val="00FE048B"/>
    <w:rsid w:val="00FE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11F1F"/>
  <w15:chartTrackingRefBased/>
  <w15:docId w15:val="{6E2D0830-A53C-42D9-A286-B09DA87A6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49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D4906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color w:val="000080"/>
      <w:sz w:val="18"/>
      <w:szCs w:val="18"/>
      <w:lang w:eastAsia="pl-PL"/>
    </w:rPr>
  </w:style>
  <w:style w:type="character" w:customStyle="1" w:styleId="NagwekZnak">
    <w:name w:val="Nagłówek Znak"/>
    <w:basedOn w:val="Domylnaczcionkaakapitu"/>
    <w:link w:val="Nagwek"/>
    <w:rsid w:val="007D4906"/>
    <w:rPr>
      <w:rFonts w:ascii="Arial" w:eastAsia="Times New Roman" w:hAnsi="Arial" w:cs="Arial"/>
      <w:color w:val="000080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D49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4906"/>
  </w:style>
  <w:style w:type="character" w:styleId="Hipercze">
    <w:name w:val="Hyperlink"/>
    <w:basedOn w:val="Domylnaczcionkaakapitu"/>
    <w:uiPriority w:val="99"/>
    <w:unhideWhenUsed/>
    <w:rsid w:val="00894AC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4AC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376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rinfo.org/szkolenie-esrs-2026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zkolenia@csrinfo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435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CSRinfo Team</dc:creator>
  <cp:keywords/>
  <dc:description/>
  <cp:lastModifiedBy>Julia Wrochna</cp:lastModifiedBy>
  <cp:revision>4</cp:revision>
  <cp:lastPrinted>2023-08-28T12:43:00Z</cp:lastPrinted>
  <dcterms:created xsi:type="dcterms:W3CDTF">2026-09-23T07:02:00Z</dcterms:created>
  <dcterms:modified xsi:type="dcterms:W3CDTF">2026-09-23T07:08:00Z</dcterms:modified>
</cp:coreProperties>
</file>